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97" w:rsidRDefault="00332B97" w:rsidP="00E445A7">
      <w:pPr>
        <w:rPr>
          <w:b/>
        </w:rPr>
      </w:pPr>
      <w:bookmarkStart w:id="0" w:name="_GoBack"/>
      <w:bookmarkEnd w:id="0"/>
      <w:r>
        <w:rPr>
          <w:b/>
        </w:rPr>
        <w:tab/>
      </w:r>
      <w:r>
        <w:rPr>
          <w:b/>
        </w:rPr>
        <w:tab/>
      </w:r>
      <w:r>
        <w:rPr>
          <w:b/>
        </w:rPr>
        <w:tab/>
      </w:r>
      <w:r>
        <w:rPr>
          <w:b/>
        </w:rPr>
        <w:tab/>
      </w:r>
      <w:r>
        <w:rPr>
          <w:b/>
        </w:rPr>
        <w:tab/>
      </w:r>
      <w:r>
        <w:rPr>
          <w:b/>
        </w:rPr>
        <w:tab/>
      </w:r>
      <w:r>
        <w:rPr>
          <w:b/>
        </w:rPr>
        <w:tab/>
      </w:r>
      <w:r>
        <w:rPr>
          <w:b/>
        </w:rPr>
        <w:tab/>
      </w:r>
      <w:r w:rsidR="007E5C82">
        <w:rPr>
          <w:b/>
        </w:rPr>
        <w:t xml:space="preserve">             </w:t>
      </w:r>
      <w:r>
        <w:rPr>
          <w:b/>
        </w:rPr>
        <w:t>Final Score_______________</w:t>
      </w:r>
    </w:p>
    <w:p w:rsidR="00332B97" w:rsidRDefault="00332B97" w:rsidP="00E445A7">
      <w:pPr>
        <w:rPr>
          <w:b/>
        </w:rPr>
      </w:pPr>
    </w:p>
    <w:p w:rsidR="00E445A7" w:rsidRDefault="00E445A7" w:rsidP="00E445A7">
      <w:pPr>
        <w:rPr>
          <w:b/>
        </w:rPr>
      </w:pPr>
      <w:r w:rsidRPr="00BB7946">
        <w:rPr>
          <w:b/>
        </w:rPr>
        <w:t>Evaluator N</w:t>
      </w:r>
      <w:r w:rsidR="007E5C82">
        <w:rPr>
          <w:b/>
        </w:rPr>
        <w:t>ame______________________</w:t>
      </w:r>
      <w:r w:rsidRPr="00BB7946">
        <w:rPr>
          <w:b/>
        </w:rPr>
        <w:t>_</w:t>
      </w:r>
      <w:r>
        <w:rPr>
          <w:b/>
        </w:rPr>
        <w:t xml:space="preserve">                    Candidate Name_________</w:t>
      </w:r>
      <w:r w:rsidR="007E5C82">
        <w:rPr>
          <w:b/>
        </w:rPr>
        <w:t>__</w:t>
      </w:r>
      <w:r>
        <w:rPr>
          <w:b/>
        </w:rPr>
        <w:t>______</w:t>
      </w:r>
      <w:r w:rsidR="007E5C82">
        <w:rPr>
          <w:b/>
        </w:rPr>
        <w:t>___</w:t>
      </w:r>
      <w:r>
        <w:rPr>
          <w:b/>
        </w:rPr>
        <w:t>____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two step </w:t>
      </w:r>
      <w:r w:rsidR="001D11A1">
        <w:rPr>
          <w:b/>
          <w:u w:val="single"/>
        </w:rPr>
        <w:t>activity</w:t>
      </w:r>
      <w:r w:rsidR="001D11A1">
        <w:rPr>
          <w:b/>
        </w:rPr>
        <w:t xml:space="preserve">: </w:t>
      </w:r>
      <w:r w:rsidR="008F12C9">
        <w:rPr>
          <w:i/>
        </w:rPr>
        <w:t>A</w:t>
      </w:r>
      <w:r>
        <w:rPr>
          <w:i/>
        </w:rPr>
        <w:t>ssume you are the Social Science Dean.</w:t>
      </w:r>
    </w:p>
    <w:p w:rsidR="00FC4914" w:rsidRPr="00117B7D" w:rsidRDefault="00117B7D" w:rsidP="008F12C9">
      <w:pPr>
        <w:rPr>
          <w:b/>
          <w:i/>
        </w:rPr>
      </w:pPr>
      <w:r>
        <w:rPr>
          <w:b/>
        </w:rPr>
        <w:t xml:space="preserve">Step 1: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r w:rsidR="001D11A1">
        <w:rPr>
          <w:i/>
        </w:rPr>
        <w:t>are the issues that need attention.</w:t>
      </w:r>
      <w:r w:rsidR="007E5C82">
        <w:rPr>
          <w:i/>
        </w:rPr>
        <w:t xml:space="preserve"> Plan your day</w:t>
      </w:r>
      <w:r>
        <w:rPr>
          <w:i/>
        </w:rPr>
        <w:t xml:space="preserve"> by creating a prioritized action plan to address the issues and problems presented (15 minutes).</w:t>
      </w:r>
      <w:r w:rsidR="001D11A1">
        <w:rPr>
          <w:i/>
        </w:rPr>
        <w:br/>
      </w:r>
      <w:r w:rsidR="00FC4914">
        <w:rPr>
          <w:b/>
        </w:rPr>
        <w:t>Step</w:t>
      </w:r>
      <w:r w:rsidR="00B77E27">
        <w:rPr>
          <w:b/>
        </w:rPr>
        <w:t xml:space="preserve"> </w:t>
      </w:r>
      <w:r w:rsidR="00FC4914">
        <w:rPr>
          <w:b/>
        </w:rPr>
        <w:t>2</w:t>
      </w:r>
      <w:r>
        <w:t xml:space="preserve">: </w:t>
      </w:r>
      <w:r w:rsidRPr="00117B7D">
        <w:rPr>
          <w:i/>
        </w:rPr>
        <w:t>Discuss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8F12C9">
        <w:rPr>
          <w:i/>
        </w:rPr>
        <w:t>municate your actions to others (15-20 minutes). Feel free to describe the values that influence your decisions.</w:t>
      </w:r>
    </w:p>
    <w:p w:rsidR="00FC4914" w:rsidRPr="00332B97" w:rsidRDefault="00716D08"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25298F">
      <w:pPr>
        <w:numPr>
          <w:ilvl w:val="0"/>
          <w:numId w:val="1"/>
        </w:numPr>
      </w:pPr>
      <w:r>
        <w:t>A few minutes prior, you</w:t>
      </w:r>
      <w:r w:rsidR="00800CB6">
        <w:t xml:space="preserve"> finished listening to your voicemail, including a message from the Dean of </w:t>
      </w:r>
      <w:r w:rsidR="006A3B68">
        <w:t>Cooperative Education</w:t>
      </w:r>
      <w:r w:rsidR="00800CB6">
        <w:t>.</w:t>
      </w:r>
      <w:r w:rsidR="006A3B68">
        <w:t xml:space="preserve"> It turns out there is a family emergency that has called him away from the College, and he needs you to fill in for him for the next week, effective immediately.</w:t>
      </w:r>
      <w:r>
        <w:t xml:space="preserve"> Another message was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FC4914" w:rsidRDefault="00FC4914"/>
    <w:p w:rsidR="007E5C82" w:rsidRDefault="007E5C82" w:rsidP="007E5C82">
      <w:pPr>
        <w:numPr>
          <w:ilvl w:val="0"/>
          <w:numId w:val="1"/>
        </w:numPr>
      </w:pPr>
      <w:r>
        <w:t>The Executive Dean of Transfer (your boss) has requested a report on the viability of a particular discipline in you</w:t>
      </w:r>
      <w:r w:rsidR="009847FF">
        <w:t xml:space="preserve">r area by the end of the week. </w:t>
      </w:r>
      <w:r>
        <w:t>Yo</w:t>
      </w:r>
      <w:r w:rsidR="00257C71">
        <w:t>u understand the Exec Dean</w:t>
      </w:r>
      <w:r>
        <w:t xml:space="preserve"> is interested in identifying programs that are </w:t>
      </w:r>
      <w:r w:rsidR="00DE410E">
        <w:t>under</w:t>
      </w:r>
      <w:r>
        <w:t xml:space="preserve">-enrolled in consideration of </w:t>
      </w:r>
      <w:r w:rsidR="00117B7D">
        <w:t xml:space="preserve">making </w:t>
      </w:r>
      <w:r w:rsidR="00257C71">
        <w:t xml:space="preserve">cuts based on </w:t>
      </w:r>
      <w:r>
        <w:t xml:space="preserve">declining enrollments and chronic underfunding.  </w:t>
      </w:r>
    </w:p>
    <w:p w:rsidR="007E5C82" w:rsidRDefault="007E5C82" w:rsidP="007E5C82">
      <w:pPr>
        <w:ind w:left="1080"/>
      </w:pPr>
    </w:p>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an incoming phone call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w:t>
      </w:r>
      <w:r>
        <w:lastRenderedPageBreak/>
        <w:t xml:space="preserve">her, and the office staff members are either working with other students </w:t>
      </w:r>
      <w:r w:rsidR="009847FF">
        <w:t xml:space="preserve">or </w:t>
      </w:r>
      <w:r>
        <w:t>are on the phone. The crying student weeps quietly for the most part, but you hear intermittent outbursts declaring “It’s just</w:t>
      </w:r>
      <w:r w:rsidR="009847FF">
        <w:t xml:space="preserve"> not fair! I tried my hardest!”</w:t>
      </w:r>
      <w:r>
        <w:t xml:space="preserve"> and “If I fail this class I’ll lose my financial aid!”   </w:t>
      </w:r>
    </w:p>
    <w:p w:rsidR="00800CB6" w:rsidRDefault="00800CB6" w:rsidP="00800CB6">
      <w:pPr>
        <w:ind w:left="1080"/>
      </w:pPr>
    </w:p>
    <w:p w:rsidR="009847FF" w:rsidRDefault="00B77E27" w:rsidP="00DE410E">
      <w:pPr>
        <w:numPr>
          <w:ilvl w:val="0"/>
          <w:numId w:val="1"/>
        </w:numPr>
      </w:pPr>
      <w:r>
        <w:t>A faculty member has received national recognition and an award from her professional organization for a publication in a flagship journal.</w:t>
      </w:r>
      <w:r w:rsidR="009847FF">
        <w:t xml:space="preserve"> </w:t>
      </w:r>
    </w:p>
    <w:p w:rsidR="00DE410E" w:rsidRDefault="00DE410E" w:rsidP="009847FF">
      <w:pPr>
        <w:ind w:left="1080"/>
      </w:pPr>
    </w:p>
    <w:p w:rsidR="008F12C9" w:rsidRDefault="008F12C9" w:rsidP="00DE410E"/>
    <w:p w:rsidR="008F12C9" w:rsidRDefault="008F12C9">
      <w:pPr>
        <w:ind w:left="360"/>
      </w:pPr>
      <w:r>
        <w:t>Should we judge the overall quality through the scoring grid, or apply the grid to each question?  I’m not sure how LMC used the grid below to address the questions. Perhaps we should re-envision this assessment piece, or maybe we can use it as-is?</w:t>
      </w:r>
    </w:p>
    <w:p w:rsidR="008F12C9" w:rsidRDefault="008F12C9">
      <w:pPr>
        <w:ind w:left="360"/>
      </w:pPr>
    </w:p>
    <w:p w:rsidR="008F12C9" w:rsidRDefault="008F12C9">
      <w:pPr>
        <w:ind w:left="360"/>
        <w:rPr>
          <w:b/>
          <w:color w:val="3366FF"/>
        </w:rPr>
      </w:pPr>
      <w:r>
        <w:t>Susan</w:t>
      </w:r>
    </w:p>
    <w:p w:rsidR="008F12C9" w:rsidRDefault="008F12C9">
      <w:pPr>
        <w:ind w:left="360"/>
        <w:rPr>
          <w:b/>
          <w:color w:val="3366FF"/>
        </w:rPr>
      </w:pPr>
    </w:p>
    <w:p w:rsidR="008F12C9" w:rsidRDefault="008F12C9">
      <w:pPr>
        <w:ind w:left="360"/>
        <w:rPr>
          <w:b/>
          <w:color w:val="3366FF"/>
        </w:rPr>
      </w:pPr>
    </w:p>
    <w:p w:rsidR="008F12C9" w:rsidRDefault="008F12C9">
      <w:pPr>
        <w:ind w:left="360"/>
        <w:rPr>
          <w:b/>
          <w:color w:val="3366FF"/>
        </w:rPr>
      </w:pPr>
    </w:p>
    <w:p w:rsidR="00FC4914" w:rsidRDefault="00716D08">
      <w:pPr>
        <w:ind w:left="360"/>
        <w:rPr>
          <w:b/>
          <w:color w:val="3366FF"/>
        </w:rPr>
      </w:pPr>
      <w:r>
        <w:rPr>
          <w:b/>
          <w:noProof/>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r>
        <w:rPr>
          <w:b/>
        </w:rPr>
        <w:t xml:space="preserve">Evaluation </w:t>
      </w:r>
      <w:r w:rsidR="001D11A1">
        <w:rPr>
          <w:b/>
        </w:rPr>
        <w:t>are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is worth 1-5 pts</w:t>
      </w:r>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2 = Some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 xml:space="preserve">______  </w:t>
      </w:r>
      <w:r w:rsidR="00447D83" w:rsidRPr="00BB7946">
        <w:t xml:space="preserve">Understanding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 xml:space="preserve">______  </w:t>
      </w:r>
      <w:r w:rsidR="00E445A7">
        <w:t>Evidence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E</w:t>
      </w:r>
      <w:r w:rsidR="00E445A7" w:rsidRPr="00BB7946">
        <w:t>ffective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lastRenderedPageBreak/>
        <w:tab/>
        <w:t xml:space="preserve">______  </w:t>
      </w:r>
      <w:r w:rsidR="00E445A7">
        <w:t>Demonstrates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Demonstrates</w:t>
      </w:r>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Exhibit</w:t>
      </w:r>
      <w:r w:rsidR="00332B97">
        <w:t>s</w:t>
      </w:r>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 xml:space="preserve">Knowledge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Presents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 xml:space="preserve">______  </w:t>
      </w:r>
      <w:r w:rsidR="00E445A7">
        <w:t>Evidenc</w:t>
      </w:r>
      <w:r w:rsidR="00332B97">
        <w:t xml:space="preserve">e of </w:t>
      </w:r>
      <w:r w:rsidR="009C1BCC">
        <w:t>having set some priorities.</w:t>
      </w:r>
    </w:p>
    <w:sectPr w:rsidR="00E445A7" w:rsidRPr="009C1BCC" w:rsidSect="00852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C484B"/>
    <w:rsid w:val="003044F7"/>
    <w:rsid w:val="00332B97"/>
    <w:rsid w:val="003330A7"/>
    <w:rsid w:val="003B3DA9"/>
    <w:rsid w:val="003F1587"/>
    <w:rsid w:val="004353F9"/>
    <w:rsid w:val="00447D83"/>
    <w:rsid w:val="005158AE"/>
    <w:rsid w:val="00612F05"/>
    <w:rsid w:val="006A3B68"/>
    <w:rsid w:val="006D4A19"/>
    <w:rsid w:val="00716D08"/>
    <w:rsid w:val="007B79EC"/>
    <w:rsid w:val="007E5C82"/>
    <w:rsid w:val="00800CB6"/>
    <w:rsid w:val="00803638"/>
    <w:rsid w:val="008219F0"/>
    <w:rsid w:val="00852A6C"/>
    <w:rsid w:val="008F12C9"/>
    <w:rsid w:val="009036B6"/>
    <w:rsid w:val="00947055"/>
    <w:rsid w:val="00963F60"/>
    <w:rsid w:val="009763E3"/>
    <w:rsid w:val="009847FF"/>
    <w:rsid w:val="009C1BCC"/>
    <w:rsid w:val="00A34A1C"/>
    <w:rsid w:val="00A61ECB"/>
    <w:rsid w:val="00B011EA"/>
    <w:rsid w:val="00B77E27"/>
    <w:rsid w:val="00B845A5"/>
    <w:rsid w:val="00BB31C9"/>
    <w:rsid w:val="00C57D29"/>
    <w:rsid w:val="00CA6405"/>
    <w:rsid w:val="00CF60BC"/>
    <w:rsid w:val="00D051E2"/>
    <w:rsid w:val="00D61B53"/>
    <w:rsid w:val="00D76B6C"/>
    <w:rsid w:val="00D97E73"/>
    <w:rsid w:val="00DC1A5E"/>
    <w:rsid w:val="00DE410E"/>
    <w:rsid w:val="00E34DBA"/>
    <w:rsid w:val="00E445A7"/>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3968</Characters>
  <Application>Microsoft Macintosh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2014-03-01T00:01:00Z</dcterms:created>
  <dcterms:modified xsi:type="dcterms:W3CDTF">2014-03-01T00:01:00Z</dcterms:modified>
</cp:coreProperties>
</file>